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0EEEE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4E8B2156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4A8ACA44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497E6D5E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123680C0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4FF5F1CF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94A648C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26001A3D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6CFB65A8" w14:textId="4BBF5569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046DA3">
        <w:rPr>
          <w:rFonts w:cstheme="minorHAnsi"/>
          <w:b/>
          <w:color w:val="FF0000"/>
          <w:sz w:val="24"/>
          <w:szCs w:val="24"/>
        </w:rPr>
        <w:t>13-14 Aralık</w:t>
      </w:r>
      <w:r w:rsidR="00D81A4B">
        <w:rPr>
          <w:rFonts w:cstheme="minorHAnsi"/>
          <w:b/>
          <w:color w:val="FF0000"/>
          <w:sz w:val="24"/>
          <w:szCs w:val="24"/>
        </w:rPr>
        <w:t xml:space="preserve"> </w:t>
      </w:r>
      <w:r w:rsidR="006079FD">
        <w:rPr>
          <w:rFonts w:cstheme="minorHAnsi"/>
          <w:b/>
          <w:color w:val="FF0000"/>
          <w:sz w:val="24"/>
          <w:szCs w:val="24"/>
        </w:rPr>
        <w:t xml:space="preserve">2025 </w:t>
      </w:r>
      <w:r w:rsidRPr="00E4010A">
        <w:rPr>
          <w:rFonts w:cstheme="minorHAnsi"/>
          <w:sz w:val="24"/>
          <w:szCs w:val="24"/>
        </w:rPr>
        <w:t xml:space="preserve">tarihinde </w:t>
      </w:r>
      <w:r w:rsidR="00046DA3">
        <w:rPr>
          <w:rFonts w:cstheme="minorHAnsi"/>
          <w:b/>
          <w:color w:val="FF0000"/>
          <w:sz w:val="24"/>
          <w:szCs w:val="24"/>
        </w:rPr>
        <w:t>Antalya</w:t>
      </w:r>
      <w:r w:rsidR="009215F5" w:rsidRPr="009215F5">
        <w:rPr>
          <w:rFonts w:cstheme="minorHAnsi"/>
          <w:sz w:val="24"/>
          <w:szCs w:val="24"/>
        </w:rPr>
        <w:t>’da</w:t>
      </w:r>
      <w:r w:rsidR="009215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046DA3">
        <w:rPr>
          <w:rFonts w:cstheme="minorHAnsi"/>
          <w:b/>
          <w:color w:val="FF0000"/>
          <w:sz w:val="24"/>
          <w:szCs w:val="24"/>
        </w:rPr>
        <w:t>Paintball</w:t>
      </w:r>
      <w:proofErr w:type="spellEnd"/>
      <w:r w:rsidR="00046DA3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0377D386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26FA67F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2025</w:t>
      </w:r>
    </w:p>
    <w:p w14:paraId="6F732F9E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0F6A5C7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014293FF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723442CC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59F38FE8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6FE4B023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3462E65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266E9FF3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CFAFD26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43CE8CC5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65FB460B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73BB0416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898B601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58B2180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0590FCE0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2641DAE5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7773B8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4433E763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16409B0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788421F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515D6C4A" w14:textId="77777777" w:rsidR="00624CE9" w:rsidRDefault="00624CE9" w:rsidP="00624CE9">
      <w:pPr>
        <w:rPr>
          <w:sz w:val="18"/>
        </w:rPr>
      </w:pPr>
    </w:p>
    <w:p w14:paraId="0810223C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46DA3"/>
    <w:rsid w:val="001130C2"/>
    <w:rsid w:val="00122F97"/>
    <w:rsid w:val="002B5C35"/>
    <w:rsid w:val="00420546"/>
    <w:rsid w:val="006079FD"/>
    <w:rsid w:val="00624CE9"/>
    <w:rsid w:val="00836ECA"/>
    <w:rsid w:val="00897023"/>
    <w:rsid w:val="009215F5"/>
    <w:rsid w:val="00A50C36"/>
    <w:rsid w:val="00D81A4B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58F1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7</cp:revision>
  <dcterms:created xsi:type="dcterms:W3CDTF">2024-10-25T11:14:00Z</dcterms:created>
  <dcterms:modified xsi:type="dcterms:W3CDTF">2025-11-24T08:17:00Z</dcterms:modified>
</cp:coreProperties>
</file>